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9F6E6" w14:textId="34D1FEDD" w:rsidR="00260FF2" w:rsidRDefault="00260FF2" w:rsidP="00260FF2">
      <w:pPr>
        <w:pStyle w:val="a5"/>
        <w:spacing w:before="3"/>
        <w:rPr>
          <w:sz w:val="11"/>
        </w:rPr>
      </w:pPr>
    </w:p>
    <w:p w14:paraId="772B25FF" w14:textId="4D5D8CF0" w:rsidR="00832CCD" w:rsidRDefault="00832CCD" w:rsidP="00260FF2">
      <w:pPr>
        <w:pStyle w:val="a5"/>
        <w:spacing w:before="3"/>
        <w:rPr>
          <w:sz w:val="11"/>
        </w:rPr>
      </w:pPr>
    </w:p>
    <w:p w14:paraId="18F4C335" w14:textId="00F190F0" w:rsidR="00832CCD" w:rsidRDefault="00832CCD" w:rsidP="00260FF2">
      <w:pPr>
        <w:pStyle w:val="a5"/>
        <w:spacing w:before="3"/>
        <w:rPr>
          <w:sz w:val="11"/>
        </w:rPr>
      </w:pPr>
    </w:p>
    <w:p w14:paraId="4E520201" w14:textId="3B23D0C2" w:rsidR="00832CCD" w:rsidRDefault="00832CCD" w:rsidP="00260FF2">
      <w:pPr>
        <w:pStyle w:val="a5"/>
        <w:spacing w:before="3"/>
        <w:rPr>
          <w:sz w:val="11"/>
        </w:rPr>
      </w:pPr>
    </w:p>
    <w:p w14:paraId="680C7319" w14:textId="40A87101" w:rsidR="00832CCD" w:rsidRDefault="00832CCD" w:rsidP="00260FF2">
      <w:pPr>
        <w:pStyle w:val="a5"/>
        <w:spacing w:before="3"/>
        <w:rPr>
          <w:sz w:val="11"/>
        </w:rPr>
      </w:pPr>
    </w:p>
    <w:p w14:paraId="190414EC" w14:textId="4CA3683E" w:rsidR="00832CCD" w:rsidRDefault="00832CCD" w:rsidP="00260FF2">
      <w:pPr>
        <w:pStyle w:val="a5"/>
        <w:spacing w:before="3"/>
        <w:rPr>
          <w:sz w:val="11"/>
        </w:rPr>
      </w:pPr>
    </w:p>
    <w:p w14:paraId="33E2E971" w14:textId="23226281" w:rsidR="00832CCD" w:rsidRDefault="00832CCD" w:rsidP="00260FF2">
      <w:pPr>
        <w:pStyle w:val="a5"/>
        <w:spacing w:before="3"/>
        <w:rPr>
          <w:sz w:val="11"/>
        </w:rPr>
      </w:pPr>
    </w:p>
    <w:p w14:paraId="7929A928" w14:textId="4E4B4982" w:rsidR="00832CCD" w:rsidRDefault="00832CCD" w:rsidP="00260FF2">
      <w:pPr>
        <w:pStyle w:val="a5"/>
        <w:spacing w:before="3"/>
        <w:rPr>
          <w:sz w:val="11"/>
        </w:rPr>
      </w:pPr>
    </w:p>
    <w:p w14:paraId="394FE24F" w14:textId="48A9C19F" w:rsidR="00832CCD" w:rsidRDefault="00832CCD" w:rsidP="00260FF2">
      <w:pPr>
        <w:pStyle w:val="a5"/>
        <w:spacing w:before="3"/>
        <w:rPr>
          <w:sz w:val="11"/>
        </w:rPr>
      </w:pPr>
    </w:p>
    <w:p w14:paraId="3375D132" w14:textId="49E73C3C" w:rsidR="00832CCD" w:rsidRDefault="00832CCD" w:rsidP="00260FF2">
      <w:pPr>
        <w:pStyle w:val="a5"/>
        <w:spacing w:before="3"/>
        <w:rPr>
          <w:sz w:val="11"/>
        </w:rPr>
      </w:pPr>
    </w:p>
    <w:p w14:paraId="46FEB82B" w14:textId="34EC1274" w:rsidR="00832CCD" w:rsidRDefault="00832CCD" w:rsidP="00260FF2">
      <w:pPr>
        <w:pStyle w:val="a5"/>
        <w:spacing w:before="3"/>
        <w:rPr>
          <w:sz w:val="11"/>
        </w:rPr>
      </w:pPr>
    </w:p>
    <w:p w14:paraId="5F8CB4E5" w14:textId="34049D58" w:rsidR="00832CCD" w:rsidRDefault="00832CCD" w:rsidP="00260FF2">
      <w:pPr>
        <w:pStyle w:val="a5"/>
        <w:spacing w:before="3"/>
        <w:rPr>
          <w:sz w:val="11"/>
        </w:rPr>
      </w:pPr>
    </w:p>
    <w:p w14:paraId="3014FEE1" w14:textId="3082C346" w:rsidR="00832CCD" w:rsidRDefault="00832CCD" w:rsidP="00260FF2">
      <w:pPr>
        <w:pStyle w:val="a5"/>
        <w:spacing w:before="3"/>
        <w:rPr>
          <w:sz w:val="11"/>
        </w:rPr>
      </w:pPr>
    </w:p>
    <w:p w14:paraId="238A1D7D" w14:textId="0499FBB6" w:rsidR="00832CCD" w:rsidRDefault="00832CCD" w:rsidP="00260FF2">
      <w:pPr>
        <w:pStyle w:val="a5"/>
        <w:spacing w:before="3"/>
        <w:rPr>
          <w:sz w:val="11"/>
        </w:rPr>
      </w:pPr>
    </w:p>
    <w:p w14:paraId="225A2A8B" w14:textId="781EDD86" w:rsidR="00832CCD" w:rsidRDefault="00832CCD" w:rsidP="00260FF2">
      <w:pPr>
        <w:pStyle w:val="a5"/>
        <w:spacing w:before="3"/>
        <w:rPr>
          <w:sz w:val="11"/>
        </w:rPr>
      </w:pPr>
    </w:p>
    <w:p w14:paraId="53256560" w14:textId="5CAEEBEA" w:rsidR="00832CCD" w:rsidRDefault="00832CCD" w:rsidP="00260FF2">
      <w:pPr>
        <w:pStyle w:val="a5"/>
        <w:spacing w:before="3"/>
        <w:rPr>
          <w:sz w:val="11"/>
        </w:rPr>
      </w:pPr>
    </w:p>
    <w:p w14:paraId="3D9D5A42" w14:textId="589C5F2E" w:rsidR="00832CCD" w:rsidRDefault="00832CCD" w:rsidP="00260FF2">
      <w:pPr>
        <w:pStyle w:val="a5"/>
        <w:spacing w:before="3"/>
        <w:rPr>
          <w:sz w:val="11"/>
        </w:rPr>
      </w:pPr>
    </w:p>
    <w:p w14:paraId="01FC5350" w14:textId="4814D13E" w:rsidR="00832CCD" w:rsidRDefault="00832CCD" w:rsidP="00260FF2">
      <w:pPr>
        <w:pStyle w:val="a5"/>
        <w:spacing w:before="3"/>
        <w:rPr>
          <w:sz w:val="11"/>
        </w:rPr>
      </w:pPr>
    </w:p>
    <w:p w14:paraId="61AC25AB" w14:textId="242E026A" w:rsidR="00832CCD" w:rsidRDefault="00832CCD" w:rsidP="00260FF2">
      <w:pPr>
        <w:pStyle w:val="a5"/>
        <w:spacing w:before="3"/>
        <w:rPr>
          <w:sz w:val="11"/>
        </w:rPr>
      </w:pPr>
    </w:p>
    <w:p w14:paraId="141F6890" w14:textId="13FB1DCE" w:rsidR="00832CCD" w:rsidRDefault="00832CCD" w:rsidP="00260FF2">
      <w:pPr>
        <w:pStyle w:val="a5"/>
        <w:spacing w:before="3"/>
        <w:rPr>
          <w:sz w:val="11"/>
        </w:rPr>
      </w:pPr>
    </w:p>
    <w:p w14:paraId="23B311DF" w14:textId="27C16E08" w:rsidR="00832CCD" w:rsidRDefault="00832CCD" w:rsidP="00260FF2">
      <w:pPr>
        <w:pStyle w:val="a5"/>
        <w:spacing w:before="3"/>
        <w:rPr>
          <w:sz w:val="11"/>
        </w:rPr>
      </w:pPr>
    </w:p>
    <w:p w14:paraId="42A6F077" w14:textId="1963CA9E" w:rsidR="00832CCD" w:rsidRDefault="00832CCD" w:rsidP="00260FF2">
      <w:pPr>
        <w:pStyle w:val="a5"/>
        <w:spacing w:before="3"/>
        <w:rPr>
          <w:sz w:val="11"/>
        </w:rPr>
      </w:pPr>
    </w:p>
    <w:p w14:paraId="2460CA85" w14:textId="30460FDB" w:rsidR="00832CCD" w:rsidRDefault="00832CCD" w:rsidP="00260FF2">
      <w:pPr>
        <w:pStyle w:val="a5"/>
        <w:spacing w:before="3"/>
        <w:rPr>
          <w:sz w:val="11"/>
        </w:rPr>
      </w:pPr>
    </w:p>
    <w:p w14:paraId="0ADB1F9A" w14:textId="1357FEA9" w:rsidR="00832CCD" w:rsidRDefault="00832CCD" w:rsidP="00260FF2">
      <w:pPr>
        <w:pStyle w:val="a5"/>
        <w:spacing w:before="3"/>
        <w:rPr>
          <w:sz w:val="11"/>
        </w:rPr>
      </w:pPr>
    </w:p>
    <w:p w14:paraId="31D15736" w14:textId="470B86D6" w:rsidR="00832CCD" w:rsidRDefault="00832CCD" w:rsidP="00260FF2">
      <w:pPr>
        <w:pStyle w:val="a5"/>
        <w:spacing w:before="3"/>
        <w:rPr>
          <w:sz w:val="11"/>
        </w:rPr>
      </w:pPr>
    </w:p>
    <w:p w14:paraId="20409FE1" w14:textId="6A422FEF" w:rsidR="00832CCD" w:rsidRDefault="00832CCD" w:rsidP="00260FF2">
      <w:pPr>
        <w:pStyle w:val="a5"/>
        <w:spacing w:before="3"/>
        <w:rPr>
          <w:sz w:val="11"/>
        </w:rPr>
      </w:pPr>
    </w:p>
    <w:p w14:paraId="0835E2AE" w14:textId="1645F48C" w:rsidR="00832CCD" w:rsidRDefault="00832CCD" w:rsidP="00260FF2">
      <w:pPr>
        <w:pStyle w:val="a5"/>
        <w:spacing w:before="3"/>
        <w:rPr>
          <w:sz w:val="11"/>
        </w:rPr>
      </w:pPr>
    </w:p>
    <w:p w14:paraId="14C34F57" w14:textId="23C78417" w:rsidR="00832CCD" w:rsidRDefault="00832CCD" w:rsidP="00260FF2">
      <w:pPr>
        <w:pStyle w:val="a5"/>
        <w:spacing w:before="3"/>
        <w:rPr>
          <w:sz w:val="11"/>
        </w:rPr>
      </w:pPr>
    </w:p>
    <w:p w14:paraId="382324C6" w14:textId="37467F2C" w:rsidR="00832CCD" w:rsidRDefault="00832CCD" w:rsidP="00260FF2">
      <w:pPr>
        <w:pStyle w:val="a5"/>
        <w:spacing w:before="3"/>
        <w:rPr>
          <w:sz w:val="11"/>
        </w:rPr>
      </w:pPr>
    </w:p>
    <w:p w14:paraId="26897A27" w14:textId="031FE25E" w:rsidR="00832CCD" w:rsidRDefault="00832CCD" w:rsidP="00260FF2">
      <w:pPr>
        <w:pStyle w:val="a5"/>
        <w:spacing w:before="3"/>
        <w:rPr>
          <w:sz w:val="11"/>
        </w:rPr>
      </w:pPr>
    </w:p>
    <w:p w14:paraId="793BEC76" w14:textId="77777777" w:rsidR="00832CCD" w:rsidRDefault="00832CCD" w:rsidP="00260FF2">
      <w:pPr>
        <w:pStyle w:val="a5"/>
        <w:spacing w:before="3"/>
        <w:rPr>
          <w:sz w:val="11"/>
        </w:rPr>
      </w:pPr>
    </w:p>
    <w:p w14:paraId="7171DF58" w14:textId="77777777" w:rsidR="00260FF2" w:rsidRDefault="00260FF2" w:rsidP="00260FF2">
      <w:pPr>
        <w:pStyle w:val="a5"/>
        <w:rPr>
          <w:rFonts w:ascii="arial mt"/>
          <w:sz w:val="20"/>
        </w:rPr>
      </w:pPr>
    </w:p>
    <w:p w14:paraId="389234AC" w14:textId="77777777" w:rsidR="00260FF2" w:rsidRDefault="00260FF2" w:rsidP="00260FF2">
      <w:pPr>
        <w:pStyle w:val="a5"/>
        <w:spacing w:before="5"/>
        <w:rPr>
          <w:rFonts w:ascii="arial mt"/>
          <w:sz w:val="26"/>
        </w:rPr>
      </w:pPr>
    </w:p>
    <w:p w14:paraId="5BFB6E25" w14:textId="77777777" w:rsidR="00260FF2" w:rsidRPr="00C9630D" w:rsidRDefault="00260FF2" w:rsidP="00260FF2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C9630D">
        <w:rPr>
          <w:rFonts w:ascii="Times New Roman" w:hAnsi="Times New Roman" w:cs="Times New Roman"/>
          <w:b/>
          <w:sz w:val="36"/>
        </w:rPr>
        <w:t>АННОТАЦИЯ</w:t>
      </w:r>
    </w:p>
    <w:p w14:paraId="57BD5C1B" w14:textId="072276DA" w:rsidR="00260FF2" w:rsidRPr="00C9630D" w:rsidRDefault="00260FF2" w:rsidP="00260FF2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C9630D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C9630D">
        <w:rPr>
          <w:rFonts w:ascii="Times New Roman" w:hAnsi="Times New Roman" w:cs="Times New Roman"/>
          <w:b/>
          <w:sz w:val="36"/>
        </w:rPr>
        <w:t>ПО</w:t>
      </w:r>
      <w:r w:rsidRPr="00C9630D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C9630D">
        <w:rPr>
          <w:rFonts w:ascii="Times New Roman" w:hAnsi="Times New Roman" w:cs="Times New Roman"/>
          <w:b/>
          <w:sz w:val="36"/>
        </w:rPr>
        <w:t xml:space="preserve"> ЛИТЕРАТУРНОМУ</w:t>
      </w:r>
      <w:proofErr w:type="gramEnd"/>
      <w:r w:rsidRPr="00C9630D">
        <w:rPr>
          <w:rFonts w:ascii="Times New Roman" w:hAnsi="Times New Roman" w:cs="Times New Roman"/>
          <w:b/>
          <w:sz w:val="36"/>
        </w:rPr>
        <w:t xml:space="preserve"> ЧТЕНИЮ</w:t>
      </w:r>
    </w:p>
    <w:p w14:paraId="16834969" w14:textId="5762448D" w:rsidR="00260FF2" w:rsidRPr="00C9630D" w:rsidRDefault="00260FF2" w:rsidP="00260FF2">
      <w:pPr>
        <w:pStyle w:val="a3"/>
        <w:rPr>
          <w:rFonts w:ascii="Times New Roman" w:hAnsi="Times New Roman" w:cs="Times New Roman"/>
          <w:lang w:val="ru-RU"/>
        </w:rPr>
      </w:pPr>
      <w:r w:rsidRPr="00C9630D">
        <w:rPr>
          <w:rFonts w:ascii="Times New Roman" w:hAnsi="Times New Roman" w:cs="Times New Roman"/>
          <w:spacing w:val="-7"/>
          <w:lang w:val="ru-RU"/>
        </w:rPr>
        <w:t xml:space="preserve"> </w:t>
      </w:r>
    </w:p>
    <w:p w14:paraId="5C989F1F" w14:textId="02ECB8C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7A168B" w14:textId="3CBFA153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9CBAEE" w14:textId="7DBC04C3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0FB7E8" w14:textId="430F1DEA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FB83A8" w14:textId="0CF6A238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B9FE2E" w14:textId="365921A0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6BB4CB" w14:textId="03039608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9F72EB" w14:textId="6F087C2F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910D9D" w14:textId="5EC4014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72A278" w14:textId="68CF919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11FA77" w14:textId="12C29D8C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22B024" w14:textId="00CC3C55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DEDDF3" w14:textId="0AEB738B" w:rsidR="00260FF2" w:rsidRDefault="00260FF2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BC4BAE" w14:textId="23AFFDD2" w:rsidR="00832CCD" w:rsidRDefault="00832CCD" w:rsidP="002F2E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A93031" w14:textId="77777777" w:rsidR="00832CCD" w:rsidRDefault="00832CCD" w:rsidP="002F2ED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FC1BDDE" w14:textId="369DB235" w:rsidR="00C9630D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14:paraId="08F62283" w14:textId="5ACA7CCF" w:rsidR="002F2EDF" w:rsidRPr="002F2EDF" w:rsidRDefault="002F2EDF" w:rsidP="00C96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ПО ЛИТЕРАТУРНОМУ ЧТЕНИЮ</w:t>
      </w:r>
    </w:p>
    <w:p w14:paraId="61D8048F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«Литературное чтение» составлена на основе требований к результатам освоения ООП НОО, программы формирования универсальных учебных действий. Изучение предмета «Литературное чтение» начального общего образования базового уровня направлено на достижение следующих целей: </w:t>
      </w:r>
    </w:p>
    <w:p w14:paraId="5B38B232" w14:textId="2918FEA2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14:paraId="4BA3F47F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 и чтение произведений; -обогащение личного опыта учащихся духовными ценностями, которые определяют нравственно-эстетическое отношение человека к людям и окружающему миру; </w:t>
      </w:r>
    </w:p>
    <w:p w14:paraId="2AAFC924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14:paraId="685D20D1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Для достижения поставленных целей изучения литературного чтения в начальной школе необходимо решение следующих практических задач:</w:t>
      </w:r>
    </w:p>
    <w:p w14:paraId="753E470B" w14:textId="77777777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 -освоение </w:t>
      </w:r>
      <w:proofErr w:type="spellStart"/>
      <w:r w:rsidRPr="002F2EDF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F2EDF">
        <w:rPr>
          <w:rFonts w:ascii="Times New Roman" w:hAnsi="Times New Roman" w:cs="Times New Roman"/>
          <w:sz w:val="28"/>
          <w:szCs w:val="28"/>
        </w:rPr>
        <w:t xml:space="preserve"> навыков чтения и понимания текста; </w:t>
      </w:r>
    </w:p>
    <w:p w14:paraId="09D94DF6" w14:textId="7138559F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F2EDF">
        <w:rPr>
          <w:rFonts w:ascii="Times New Roman" w:hAnsi="Times New Roman" w:cs="Times New Roman"/>
          <w:sz w:val="28"/>
          <w:szCs w:val="28"/>
        </w:rPr>
        <w:t xml:space="preserve">воспитание интереса к чтению и книге; </w:t>
      </w:r>
    </w:p>
    <w:p w14:paraId="0E0A80DC" w14:textId="43FE3237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-помощь в овладении речевой, письменной и коммуникативной культурой; </w:t>
      </w:r>
    </w:p>
    <w:p w14:paraId="2293A541" w14:textId="15378588" w:rsid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-воспитание эстетического отношения к действительности, отраженной в художественной литературе; </w:t>
      </w:r>
    </w:p>
    <w:p w14:paraId="3F3C2E21" w14:textId="553D0FCA" w:rsidR="00C27993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>-воспитание нравственных ценностей и эстетического вкуса младшего школьника, понимания им духовной сущности произведений.</w:t>
      </w:r>
    </w:p>
    <w:p w14:paraId="7F8349D6" w14:textId="77777777" w:rsidR="002F2EDF" w:rsidRPr="002F2EDF" w:rsidRDefault="002F2EDF" w:rsidP="002F2EDF">
      <w:pPr>
        <w:jc w:val="both"/>
        <w:rPr>
          <w:rFonts w:ascii="Times New Roman" w:hAnsi="Times New Roman" w:cs="Times New Roman"/>
          <w:sz w:val="28"/>
          <w:szCs w:val="28"/>
        </w:rPr>
      </w:pPr>
      <w:r w:rsidRPr="002F2ED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</w:t>
      </w:r>
      <w:r w:rsidRPr="002F2EDF">
        <w:rPr>
          <w:rFonts w:ascii="Times New Roman" w:hAnsi="Times New Roman" w:cs="Times New Roman"/>
          <w:sz w:val="28"/>
          <w:szCs w:val="28"/>
        </w:rPr>
        <w:lastRenderedPageBreak/>
        <w:t>освоения учебного предмета, содержание учебного предмета, тематическое 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p w14:paraId="3FC28555" w14:textId="77777777" w:rsidR="002F2EDF" w:rsidRPr="002F2EDF" w:rsidRDefault="002F2EDF">
      <w:pPr>
        <w:rPr>
          <w:rFonts w:ascii="Times New Roman" w:hAnsi="Times New Roman" w:cs="Times New Roman"/>
          <w:sz w:val="28"/>
          <w:szCs w:val="28"/>
        </w:rPr>
      </w:pPr>
    </w:p>
    <w:sectPr w:rsidR="002F2EDF" w:rsidRPr="002F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93"/>
    <w:rsid w:val="00260FF2"/>
    <w:rsid w:val="002930EA"/>
    <w:rsid w:val="002F2EDF"/>
    <w:rsid w:val="00563730"/>
    <w:rsid w:val="00832CCD"/>
    <w:rsid w:val="00AC6276"/>
    <w:rsid w:val="00C27993"/>
    <w:rsid w:val="00C9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4619"/>
  <w15:chartTrackingRefBased/>
  <w15:docId w15:val="{FB4E5ED5-7CB4-48B5-B8C3-F88C105D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260FF2"/>
    <w:pPr>
      <w:widowControl w:val="0"/>
      <w:spacing w:before="207" w:after="0" w:line="240" w:lineRule="auto"/>
      <w:ind w:right="30"/>
      <w:jc w:val="center"/>
    </w:pPr>
    <w:rPr>
      <w:sz w:val="48"/>
      <w:szCs w:val="48"/>
      <w:lang w:val="en-US"/>
    </w:rPr>
  </w:style>
  <w:style w:type="character" w:customStyle="1" w:styleId="a4">
    <w:name w:val="Заголовок Знак"/>
    <w:basedOn w:val="a0"/>
    <w:link w:val="a3"/>
    <w:uiPriority w:val="10"/>
    <w:rsid w:val="00260FF2"/>
    <w:rPr>
      <w:sz w:val="48"/>
      <w:szCs w:val="48"/>
      <w:lang w:val="en-US"/>
    </w:rPr>
  </w:style>
  <w:style w:type="paragraph" w:styleId="a5">
    <w:name w:val="Body Text"/>
    <w:basedOn w:val="a"/>
    <w:link w:val="a6"/>
    <w:uiPriority w:val="1"/>
    <w:semiHidden/>
    <w:unhideWhenUsed/>
    <w:qFormat/>
    <w:rsid w:val="00260F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260FF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5</cp:revision>
  <cp:lastPrinted>2023-08-29T02:29:00Z</cp:lastPrinted>
  <dcterms:created xsi:type="dcterms:W3CDTF">2023-08-29T18:56:00Z</dcterms:created>
  <dcterms:modified xsi:type="dcterms:W3CDTF">2023-09-04T19:32:00Z</dcterms:modified>
</cp:coreProperties>
</file>